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7CCC2A91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EB700B">
        <w:rPr>
          <w:sz w:val="48"/>
          <w:u w:val="single"/>
        </w:rPr>
        <w:t>21</w:t>
      </w:r>
      <w:r w:rsidR="00EA7CF6">
        <w:rPr>
          <w:sz w:val="48"/>
          <w:u w:val="single"/>
        </w:rPr>
        <w:t xml:space="preserve">.09.26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59"/>
        <w:gridCol w:w="732"/>
        <w:gridCol w:w="1309"/>
        <w:gridCol w:w="1300"/>
        <w:gridCol w:w="1483"/>
        <w:gridCol w:w="1483"/>
        <w:gridCol w:w="1231"/>
        <w:gridCol w:w="1248"/>
        <w:gridCol w:w="2451"/>
        <w:gridCol w:w="2705"/>
      </w:tblGrid>
      <w:tr w:rsidR="00EB5CBF" w:rsidRPr="006F4D44" w14:paraId="10060B34" w14:textId="77777777" w:rsidTr="002E53E4">
        <w:trPr>
          <w:trHeight w:val="604"/>
        </w:trPr>
        <w:tc>
          <w:tcPr>
            <w:tcW w:w="659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2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5D5D27BD" w14:textId="77777777" w:rsidR="006A2D44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  <w:p w14:paraId="54E2DF0C" w14:textId="447CE4CC" w:rsidR="00AF483A" w:rsidRPr="00907DD6" w:rsidRDefault="00AF483A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F483A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51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B4984">
              <w:rPr>
                <w:b/>
                <w:sz w:val="18"/>
                <w:szCs w:val="18"/>
                <w:highlight w:val="yellow"/>
              </w:rPr>
              <w:t>Rhino Readers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5BA10EFF" w14:textId="77777777" w:rsidR="00D309EA" w:rsidRDefault="00D309EA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HP out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5189015C" w14:textId="141D8335" w:rsidR="00850D7B" w:rsidRPr="00907DD6" w:rsidRDefault="00850D7B" w:rsidP="00EB700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B5CBF" w14:paraId="47CB2ABF" w14:textId="77777777" w:rsidTr="002E53E4">
        <w:trPr>
          <w:trHeight w:val="500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46C4E4FC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D761F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24399956" w:rsidR="00F91756" w:rsidRPr="00907DD6" w:rsidRDefault="00F91756" w:rsidP="00D761F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2E53E4">
        <w:trPr>
          <w:trHeight w:val="1253"/>
        </w:trPr>
        <w:tc>
          <w:tcPr>
            <w:tcW w:w="1391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09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C0E7186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2AEDB24C" w:rsidR="006A2DB7" w:rsidRPr="00907DD6" w:rsidRDefault="00EB700B" w:rsidP="006A2D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1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5218E62D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and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48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451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06C0A999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E4AAC25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2E53E4">
        <w:trPr>
          <w:trHeight w:val="1145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0B1A6FF2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 sentences </w:t>
            </w: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3594983F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 sentences</w:t>
            </w:r>
          </w:p>
        </w:tc>
        <w:tc>
          <w:tcPr>
            <w:tcW w:w="1231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3A84B491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  <w:r w:rsidR="00682365">
              <w:rPr>
                <w:sz w:val="18"/>
                <w:szCs w:val="18"/>
              </w:rPr>
              <w:t>and activity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8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451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705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E53E4">
        <w:trPr>
          <w:trHeight w:val="1056"/>
        </w:trPr>
        <w:tc>
          <w:tcPr>
            <w:tcW w:w="1391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  <w:vAlign w:val="center"/>
          </w:tcPr>
          <w:p w14:paraId="18CE12E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2E53E4">
        <w:trPr>
          <w:trHeight w:val="473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5A0D8A9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PM challenge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575237C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09048A6C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648D3998" w:rsidR="00922EBF" w:rsidRPr="00B62558" w:rsidRDefault="00CD14DD" w:rsidP="00922EBF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 xml:space="preserve">Handwriting </w:t>
            </w:r>
            <w:r w:rsidR="00EB700B">
              <w:rPr>
                <w:b/>
                <w:bCs/>
                <w:sz w:val="18"/>
                <w:szCs w:val="18"/>
              </w:rPr>
              <w:t xml:space="preserve">in book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32EE5A03" w:rsidR="00922EBF" w:rsidRPr="00907DD6" w:rsidRDefault="00182018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>Handwriting</w:t>
            </w:r>
            <w:r w:rsidR="00EB700B">
              <w:rPr>
                <w:b/>
                <w:bCs/>
                <w:sz w:val="18"/>
                <w:szCs w:val="18"/>
              </w:rPr>
              <w:t xml:space="preserve"> in book </w:t>
            </w:r>
          </w:p>
        </w:tc>
      </w:tr>
      <w:tr w:rsidR="00AA3F1F" w14:paraId="4FF0FB65" w14:textId="77777777" w:rsidTr="002E53E4">
        <w:trPr>
          <w:trHeight w:val="376"/>
        </w:trPr>
        <w:tc>
          <w:tcPr>
            <w:tcW w:w="1391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09" w:type="dxa"/>
            <w:gridSpan w:val="2"/>
            <w:shd w:val="clear" w:color="auto" w:fill="auto"/>
          </w:tcPr>
          <w:p w14:paraId="01CC13B1" w14:textId="273116AC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966" w:type="dxa"/>
            <w:gridSpan w:val="2"/>
            <w:shd w:val="clear" w:color="auto" w:fill="auto"/>
          </w:tcPr>
          <w:p w14:paraId="0D1C3037" w14:textId="0D576DEE" w:rsidR="00AA3F1F" w:rsidRPr="00907DD6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la</w:t>
            </w:r>
            <w:r w:rsidRPr="00907DD6">
              <w:rPr>
                <w:sz w:val="18"/>
                <w:szCs w:val="18"/>
              </w:rPr>
              <w:t xml:space="preserve">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479" w:type="dxa"/>
            <w:gridSpan w:val="2"/>
            <w:shd w:val="clear" w:color="auto" w:fill="auto"/>
          </w:tcPr>
          <w:p w14:paraId="0D726954" w14:textId="7FDA4730" w:rsidR="00AA3F1F" w:rsidRPr="00907DD6" w:rsidRDefault="00AA3F1F" w:rsidP="00AA3F1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451" w:type="dxa"/>
            <w:shd w:val="clear" w:color="auto" w:fill="auto"/>
          </w:tcPr>
          <w:p w14:paraId="793F8096" w14:textId="6AD3160C" w:rsidR="00AA3F1F" w:rsidRPr="00907DD6" w:rsidRDefault="00E46FC8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 s</w:t>
            </w:r>
            <w:r w:rsidR="00AE2B1B">
              <w:rPr>
                <w:sz w:val="18"/>
                <w:szCs w:val="18"/>
              </w:rPr>
              <w:t xml:space="preserve">pellings </w:t>
            </w:r>
            <w:r w:rsidR="00AA3F1F"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037E00AA" w14:textId="77777777" w:rsidR="00AA3F1F" w:rsidRDefault="00962F5A" w:rsidP="00FF6CB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Flashback Friday – </w:t>
            </w:r>
            <w:r w:rsidR="00FF6CB8">
              <w:rPr>
                <w:sz w:val="18"/>
                <w:szCs w:val="18"/>
              </w:rPr>
              <w:t xml:space="preserve">recap walk </w:t>
            </w:r>
          </w:p>
          <w:p w14:paraId="1434FD95" w14:textId="37BB4843" w:rsidR="00FF6CB8" w:rsidRPr="00907DD6" w:rsidRDefault="00FF6CB8" w:rsidP="00FF6CB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google earth to find landmarks </w:t>
            </w:r>
          </w:p>
        </w:tc>
      </w:tr>
      <w:tr w:rsidR="002E53E4" w14:paraId="045AC9C3" w14:textId="77777777" w:rsidTr="00214233">
        <w:trPr>
          <w:trHeight w:val="1543"/>
        </w:trPr>
        <w:tc>
          <w:tcPr>
            <w:tcW w:w="1391" w:type="dxa"/>
            <w:gridSpan w:val="2"/>
            <w:shd w:val="clear" w:color="auto" w:fill="FFFFFF" w:themeFill="background1"/>
          </w:tcPr>
          <w:p w14:paraId="5DE18980" w14:textId="7AE2644F" w:rsidR="002E53E4" w:rsidRPr="00907DD6" w:rsidRDefault="002E53E4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2E53E4" w:rsidRPr="00907DD6" w:rsidRDefault="002E53E4" w:rsidP="006A2DB7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FE599" w:themeFill="accent4" w:themeFillTint="66"/>
          </w:tcPr>
          <w:p w14:paraId="6966E462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8E7927D" w14:textId="6C0AB48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- </w:t>
            </w:r>
            <w:r w:rsidRPr="00907DD6">
              <w:rPr>
                <w:sz w:val="18"/>
                <w:szCs w:val="18"/>
              </w:rPr>
              <w:t>Forest       School</w:t>
            </w:r>
          </w:p>
          <w:p w14:paraId="353C3E5D" w14:textId="393AB8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– Forest School</w:t>
            </w:r>
          </w:p>
          <w:p w14:paraId="7BF91044" w14:textId="28D4D2DA" w:rsidR="002E53E4" w:rsidRPr="00907DD6" w:rsidRDefault="002E53E4" w:rsidP="00EB700B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00" w:type="dxa"/>
            <w:shd w:val="clear" w:color="auto" w:fill="F7CAAC" w:themeFill="accent2" w:themeFillTint="66"/>
          </w:tcPr>
          <w:p w14:paraId="61A8062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9E0120" w14:textId="3B084FA9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  <w:r w:rsidRPr="00907DD6">
              <w:rPr>
                <w:sz w:val="18"/>
                <w:szCs w:val="18"/>
              </w:rPr>
              <w:t xml:space="preserve"> </w:t>
            </w:r>
          </w:p>
          <w:p w14:paraId="08AC1605" w14:textId="7BBBF32D" w:rsidR="002E53E4" w:rsidRPr="003D2EB6" w:rsidRDefault="002E53E4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Seasonal clothing  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5551201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77777777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2E018362" w14:textId="7A3AE9D2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 xml:space="preserve">– VSA 13:25- 14:10  </w:t>
            </w:r>
          </w:p>
          <w:p w14:paraId="136EE4EA" w14:textId="6BD88D72" w:rsidR="00580F47" w:rsidRPr="00580F47" w:rsidRDefault="00580F4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80F47">
              <w:rPr>
                <w:b/>
                <w:bCs/>
                <w:sz w:val="18"/>
                <w:szCs w:val="18"/>
              </w:rPr>
              <w:t xml:space="preserve">SL – Ruby GDS Writing </w:t>
            </w:r>
          </w:p>
          <w:p w14:paraId="0D761319" w14:textId="6FDEE70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  <w:shd w:val="clear" w:color="auto" w:fill="F7CAAC" w:themeFill="accent2" w:themeFillTint="66"/>
          </w:tcPr>
          <w:p w14:paraId="0B1A0CA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123760B" w14:textId="7DF0BF9A" w:rsidR="002E53E4" w:rsidRPr="00907DD6" w:rsidRDefault="00D14635" w:rsidP="00EB70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Geography / Library 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1E605719" w14:textId="77777777" w:rsidR="00214233" w:rsidRDefault="00214233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473CB236" w14:textId="77777777" w:rsidR="00214233" w:rsidRDefault="00214233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41DE7D6" w14:textId="77777777" w:rsidR="00214233" w:rsidRDefault="002E53E4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97B2A97" w14:textId="271ECFFD" w:rsidR="007E5652" w:rsidRDefault="007E5652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walk – geography</w:t>
            </w:r>
          </w:p>
          <w:p w14:paraId="07829CCB" w14:textId="77777777" w:rsidR="00214233" w:rsidRDefault="007E5652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maps to find local sights</w:t>
            </w:r>
          </w:p>
          <w:p w14:paraId="38A976EB" w14:textId="77777777" w:rsidR="00214233" w:rsidRDefault="00214233" w:rsidP="00214233">
            <w:pPr>
              <w:spacing w:after="0" w:line="240" w:lineRule="auto"/>
              <w:rPr>
                <w:sz w:val="18"/>
                <w:szCs w:val="18"/>
              </w:rPr>
            </w:pPr>
          </w:p>
          <w:p w14:paraId="6174C11B" w14:textId="491BC8D2" w:rsidR="002E53E4" w:rsidRPr="00907DD6" w:rsidRDefault="002E53E4" w:rsidP="0021423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6DBF983A" w14:textId="5B6A16AC" w:rsidR="002E53E4" w:rsidRPr="00907DD6" w:rsidRDefault="002E53E4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E5652">
              <w:rPr>
                <w:sz w:val="18"/>
                <w:szCs w:val="18"/>
              </w:rPr>
              <w:t xml:space="preserve">Geography walk </w:t>
            </w:r>
            <w:r w:rsidR="00FF6CB8">
              <w:rPr>
                <w:sz w:val="18"/>
                <w:szCs w:val="18"/>
              </w:rPr>
              <w:t xml:space="preserve">recap and TO </w:t>
            </w:r>
            <w:r w:rsidR="007E5652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52BB0148" w14:textId="0EF97D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907DD6">
              <w:rPr>
                <w:sz w:val="18"/>
                <w:szCs w:val="18"/>
              </w:rPr>
              <w:t>SHE – Being Me in My World</w:t>
            </w:r>
            <w:r>
              <w:rPr>
                <w:sz w:val="18"/>
                <w:szCs w:val="18"/>
              </w:rPr>
              <w:t xml:space="preserve"> </w:t>
            </w:r>
          </w:p>
          <w:p w14:paraId="2DB498E8" w14:textId="71BF4B5C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E53E4" w14:paraId="167F4A9B" w14:textId="77777777" w:rsidTr="002E53E4">
        <w:trPr>
          <w:trHeight w:val="984"/>
        </w:trPr>
        <w:tc>
          <w:tcPr>
            <w:tcW w:w="1391" w:type="dxa"/>
            <w:gridSpan w:val="2"/>
            <w:shd w:val="clear" w:color="auto" w:fill="FFFFFF" w:themeFill="background1"/>
          </w:tcPr>
          <w:p w14:paraId="6ABE74E9" w14:textId="4081CE95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FE599" w:themeFill="accent4" w:themeFillTint="66"/>
          </w:tcPr>
          <w:p w14:paraId="05DC6F32" w14:textId="77777777" w:rsidR="002E53E4" w:rsidRDefault="002E53E4" w:rsidP="000B7A3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Pr="00907DD6">
              <w:rPr>
                <w:sz w:val="18"/>
                <w:szCs w:val="18"/>
              </w:rPr>
              <w:t>Assembly 14:15</w:t>
            </w:r>
            <w:r>
              <w:rPr>
                <w:sz w:val="18"/>
                <w:szCs w:val="18"/>
              </w:rPr>
              <w:t xml:space="preserve"> </w:t>
            </w:r>
          </w:p>
          <w:p w14:paraId="17CBBB64" w14:textId="60CC2E6A" w:rsidR="000B7A32" w:rsidRPr="00907DD6" w:rsidRDefault="000B7A32" w:rsidP="000B7A32">
            <w:pPr>
              <w:spacing w:after="0"/>
              <w:jc w:val="center"/>
              <w:rPr>
                <w:sz w:val="18"/>
                <w:szCs w:val="18"/>
              </w:rPr>
            </w:pPr>
            <w:r w:rsidRPr="000B7A32">
              <w:rPr>
                <w:color w:val="FF0000"/>
                <w:sz w:val="18"/>
                <w:szCs w:val="18"/>
              </w:rPr>
              <w:t xml:space="preserve">Yr 1 support </w:t>
            </w:r>
          </w:p>
        </w:tc>
        <w:tc>
          <w:tcPr>
            <w:tcW w:w="1300" w:type="dxa"/>
            <w:shd w:val="clear" w:color="auto" w:fill="F7CAAC" w:themeFill="accent2" w:themeFillTint="66"/>
          </w:tcPr>
          <w:p w14:paraId="20619DAE" w14:textId="35C241BC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  <w:r w:rsidRPr="00907DD6">
              <w:rPr>
                <w:sz w:val="18"/>
                <w:szCs w:val="18"/>
              </w:rPr>
              <w:t xml:space="preserve"> - Forest       School</w:t>
            </w:r>
          </w:p>
          <w:p w14:paraId="046647CB" w14:textId="067EF16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14:00-15:00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66D1A219" w14:textId="0095C89E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D14635">
              <w:rPr>
                <w:sz w:val="18"/>
                <w:szCs w:val="18"/>
              </w:rPr>
              <w:t xml:space="preserve">Geography / library 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0DA27710" w14:textId="443D9E44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2CBE5C62" w14:textId="5000CD51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PE </w:t>
            </w:r>
            <w:r>
              <w:rPr>
                <w:sz w:val="18"/>
                <w:szCs w:val="18"/>
              </w:rPr>
              <w:t>– VSA</w:t>
            </w:r>
          </w:p>
          <w:p w14:paraId="2C89528F" w14:textId="77777777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  <w:p w14:paraId="4DBC7947" w14:textId="26E0B145" w:rsidR="00580F47" w:rsidRPr="00580F47" w:rsidRDefault="00580F47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80F47">
              <w:rPr>
                <w:b/>
                <w:bCs/>
                <w:sz w:val="18"/>
                <w:szCs w:val="18"/>
              </w:rPr>
              <w:t xml:space="preserve">BW – </w:t>
            </w:r>
            <w:r>
              <w:rPr>
                <w:b/>
                <w:bCs/>
                <w:sz w:val="18"/>
                <w:szCs w:val="18"/>
              </w:rPr>
              <w:t xml:space="preserve">Topaz </w:t>
            </w:r>
            <w:r w:rsidRPr="00580F47">
              <w:rPr>
                <w:b/>
                <w:bCs/>
                <w:sz w:val="18"/>
                <w:szCs w:val="18"/>
              </w:rPr>
              <w:t xml:space="preserve">GDS Writing 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788A4B3B" w14:textId="49F3F93B" w:rsidR="002E53E4" w:rsidRPr="00907DD6" w:rsidRDefault="00214233" w:rsidP="0021423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 – Aerial view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09F35446" w14:textId="39810D56" w:rsidR="002E53E4" w:rsidRPr="00907DD6" w:rsidRDefault="002E53E4" w:rsidP="00233D3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Discovery &amp; reads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089BFC8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  <w:p w14:paraId="07B06E2C" w14:textId="5C11D4B8" w:rsidR="002E53E4" w:rsidRPr="00907DD6" w:rsidRDefault="00BF41F3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F41F3">
              <w:rPr>
                <w:color w:val="FF0000"/>
                <w:sz w:val="18"/>
                <w:szCs w:val="18"/>
              </w:rPr>
              <w:t xml:space="preserve">Yr 1 support </w:t>
            </w:r>
          </w:p>
        </w:tc>
      </w:tr>
      <w:tr w:rsidR="006A2DB7" w14:paraId="5E0C5EB4" w14:textId="77777777" w:rsidTr="002E53E4">
        <w:trPr>
          <w:trHeight w:val="521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9202D8C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</w:tcPr>
          <w:p w14:paraId="2D4A64D8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406DEBA5" w14:textId="6700DCE0" w:rsidR="00405C3E" w:rsidRPr="00907DD6" w:rsidRDefault="00405C3E" w:rsidP="006A2DB7">
            <w:pPr>
              <w:jc w:val="center"/>
              <w:rPr>
                <w:sz w:val="18"/>
                <w:szCs w:val="18"/>
              </w:rPr>
            </w:pPr>
            <w:r w:rsidRPr="00405C3E">
              <w:rPr>
                <w:sz w:val="18"/>
                <w:szCs w:val="18"/>
                <w:highlight w:val="yellow"/>
              </w:rPr>
              <w:t>3-30 JW CPD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79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B7A32"/>
    <w:rsid w:val="000C2A5C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4233"/>
    <w:rsid w:val="0021606C"/>
    <w:rsid w:val="00221071"/>
    <w:rsid w:val="00226E28"/>
    <w:rsid w:val="00233D3B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18E1"/>
    <w:rsid w:val="00294579"/>
    <w:rsid w:val="002979FA"/>
    <w:rsid w:val="002B4908"/>
    <w:rsid w:val="002C4B93"/>
    <w:rsid w:val="002D5613"/>
    <w:rsid w:val="002E0F18"/>
    <w:rsid w:val="002E53E4"/>
    <w:rsid w:val="002F21D8"/>
    <w:rsid w:val="002F360C"/>
    <w:rsid w:val="00300CF6"/>
    <w:rsid w:val="00303812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F0E4C"/>
    <w:rsid w:val="003F69A7"/>
    <w:rsid w:val="0040307F"/>
    <w:rsid w:val="00405C3E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2D2B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0F47"/>
    <w:rsid w:val="00581872"/>
    <w:rsid w:val="00583821"/>
    <w:rsid w:val="005940BD"/>
    <w:rsid w:val="00597E9F"/>
    <w:rsid w:val="005A2D78"/>
    <w:rsid w:val="005A4D6A"/>
    <w:rsid w:val="005A7A08"/>
    <w:rsid w:val="005A7BF0"/>
    <w:rsid w:val="005B33AE"/>
    <w:rsid w:val="005B5B02"/>
    <w:rsid w:val="005B76EF"/>
    <w:rsid w:val="005C3D81"/>
    <w:rsid w:val="005D0FF6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2365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321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E5652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0FAB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3977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9F2A61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400C"/>
    <w:rsid w:val="00A152F2"/>
    <w:rsid w:val="00A158EE"/>
    <w:rsid w:val="00A23289"/>
    <w:rsid w:val="00A27358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483A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A6D7B"/>
    <w:rsid w:val="00BB4984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41F3"/>
    <w:rsid w:val="00BF55F3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635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761F4"/>
    <w:rsid w:val="00D8013E"/>
    <w:rsid w:val="00D9120C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2387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0E3A"/>
    <w:rsid w:val="00E3501D"/>
    <w:rsid w:val="00E3715E"/>
    <w:rsid w:val="00E4278E"/>
    <w:rsid w:val="00E43421"/>
    <w:rsid w:val="00E4443F"/>
    <w:rsid w:val="00E46FC8"/>
    <w:rsid w:val="00E72B22"/>
    <w:rsid w:val="00E80DC5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B700B"/>
    <w:rsid w:val="00EC1521"/>
    <w:rsid w:val="00EC2A41"/>
    <w:rsid w:val="00EC7E6B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  <w:rsid w:val="00FF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21</cp:revision>
  <cp:lastPrinted>2026-09-14T13:16:00Z</cp:lastPrinted>
  <dcterms:created xsi:type="dcterms:W3CDTF">2026-08-02T21:09:00Z</dcterms:created>
  <dcterms:modified xsi:type="dcterms:W3CDTF">2026-09-21T17:38:00Z</dcterms:modified>
</cp:coreProperties>
</file>