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060852" wp14:editId="5F79D262">
                <wp:simplePos x="0" y="0"/>
                <wp:positionH relativeFrom="column">
                  <wp:posOffset>838835</wp:posOffset>
                </wp:positionH>
                <wp:positionV relativeFrom="paragraph">
                  <wp:posOffset>-102273</wp:posOffset>
                </wp:positionV>
                <wp:extent cx="5786120" cy="559558"/>
                <wp:effectExtent l="19050" t="19050" r="24130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559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580" w:rsidRDefault="00353580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1 Computer Science </w:t>
                            </w:r>
                          </w:p>
                          <w:p w:rsidR="00353580" w:rsidRPr="003864E2" w:rsidRDefault="0035358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353580" w:rsidRPr="003F40D7" w:rsidRDefault="0035358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05pt;margin-top:-8.05pt;width:455.6pt;height:44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9G9KwIAAEcEAAAOAAAAZHJzL2Uyb0RvYy54bWysU81u2zAMvg/YOwi6L7azpEmNOEWXLsOA&#10;7gdo9wCyLMfCJFGTlNjZ04+S0zTdsMswHQRKJD+SH8nVzaAVOQjnJZiKFpOcEmE4NNLsKvrtcftm&#10;SYkPzDRMgREVPQpPb9avX616W4opdKAa4QiCGF/2tqJdCLbMMs87oZmfgBUGlS04zQI+3S5rHOsR&#10;XatsmudXWQ+usQ648B5/70YlXSf8thU8fGlbLwJRFcXcQrpduut4Z+sVK3eO2U7yUxrsH7LQTBoM&#10;eoa6Y4GRvZN/QGnJHXhow4SDzqBtJRepBqymyH+r5qFjVqRakBxvzzT5/wfLPx++OiKbik6LBSWG&#10;aWzSoxgCeQcDmUZ+eutLNHuwaBgG/MY+p1q9vQf+3RMDm46Znbh1DvpOsAbzK6JnduE64vgIUvef&#10;oMEwbB8gAQ2t05E8pIMgOvbpeO5NTIXj53yxvCqmqOKom8+v5/NlCsHKJ2/rfPggQJMoVNRh7xM6&#10;O9z7ELNh5ZNJDOZByWYrlUoPt6s3ypEDwznZpnNCf2GmDOkr+nZZ5PnIwF8x8nyRb9J4YdgXGFoG&#10;nHgldUWXeTwxECsjb+9Nk+TApBpldFbmRGTkbmQxDPWAhpHdGpojUupgnGzcRBQ6cD8p6XGqK+p/&#10;7JkTlKiPBttyXcxmcQ3SYzZfRELdpaa+1DDDEaqigZJR3IS0OjFfA7fYvlYmZp8zOeWK05oIP21W&#10;XIfLd7J63v/1LwAAAP//AwBQSwMEFAAGAAgAAAAhACpmDgfeAAAACwEAAA8AAABkcnMvZG93bnJl&#10;di54bWxMj0FOwzAQRfdI3MEaJHatnQRaFOJUgOgOUTXlAE5skoh4HNluEm7PdEV38zVPf94Uu8UO&#10;bDI+9A4lJGsBzGDjdI+thK/TfvUELESFWg0OjYRfE2BX3t4UKtduxqOZqtgyKsGQKwldjGPOeWg6&#10;Y1VYu9Eg7b6dtypS9C3XXs1UbgeeCrHhVvVIFzo1mrfOND/V2Ur4fK9f55C2jx/ez+n+cFimSh+l&#10;vL9bXp6BRbPEfxgu+qQOJTnV7ow6sIFyliaESlglGxouhHjIMmC1hG0qgJcFv/6h/AMAAP//AwBQ&#10;SwECLQAUAAYACAAAACEAtoM4kv4AAADhAQAAEwAAAAAAAAAAAAAAAAAAAAAAW0NvbnRlbnRfVHlw&#10;ZXNdLnhtbFBLAQItABQABgAIAAAAIQA4/SH/1gAAAJQBAAALAAAAAAAAAAAAAAAAAC8BAABfcmVs&#10;cy8ucmVsc1BLAQItABQABgAIAAAAIQCeN9G9KwIAAEcEAAAOAAAAAAAAAAAAAAAAAC4CAABkcnMv&#10;ZTJvRG9jLnhtbFBLAQItABQABgAIAAAAIQAqZg4H3gAAAAsBAAAPAAAAAAAAAAAAAAAAAIUEAABk&#10;cnMvZG93bnJldi54bWxQSwUGAAAAAAQABADzAAAAkAUAAAAA&#10;" strokecolor="#0070c0" strokeweight="3pt">
                <v:textbox>
                  <w:txbxContent>
                    <w:p w:rsidR="00353580" w:rsidRDefault="00353580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1 Computer Science </w:t>
                      </w:r>
                    </w:p>
                    <w:p w:rsidR="00353580" w:rsidRPr="003864E2" w:rsidRDefault="0035358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353580" w:rsidRPr="003F40D7" w:rsidRDefault="00353580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88D3F7" wp14:editId="1F38924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3D4B1D" w:rsidTr="006E6FE6">
        <w:trPr>
          <w:trHeight w:val="177"/>
        </w:trPr>
        <w:tc>
          <w:tcPr>
            <w:tcW w:w="11052" w:type="dxa"/>
            <w:shd w:val="clear" w:color="auto" w:fill="BDD6EE" w:themeFill="accent1" w:themeFillTint="66"/>
          </w:tcPr>
          <w:p w:rsidR="003D4B1D" w:rsidRDefault="003D4B1D" w:rsidP="00F07B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687E07" w:rsidTr="00F3284B">
        <w:trPr>
          <w:trHeight w:val="830"/>
        </w:trPr>
        <w:tc>
          <w:tcPr>
            <w:tcW w:w="11052" w:type="dxa"/>
          </w:tcPr>
          <w:p w:rsidR="00D66AEB" w:rsidRPr="00D66AEB" w:rsidRDefault="003403E0" w:rsidP="00D66A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t xml:space="preserve">Making links and noticing patterns </w:t>
            </w:r>
          </w:p>
          <w:p w:rsidR="00687E07" w:rsidRPr="003403E0" w:rsidRDefault="003403E0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>Developing ideas of grouping, sequences, cause and effect</w:t>
            </w:r>
          </w:p>
          <w:p w:rsidR="003403E0" w:rsidRPr="00C65BBC" w:rsidRDefault="00910EC6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>Order and sequence</w:t>
            </w:r>
            <w:r w:rsidR="00F3284B">
              <w:t xml:space="preserve"> familiar events.</w:t>
            </w:r>
          </w:p>
        </w:tc>
      </w:tr>
    </w:tbl>
    <w:p w:rsidR="00B75A48" w:rsidRPr="00B75A48" w:rsidRDefault="00B75A48" w:rsidP="00B75A48"/>
    <w:p w:rsidR="00B75A48" w:rsidRPr="00B75A48" w:rsidRDefault="00F3284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756376F" wp14:editId="51996F25">
                <wp:simplePos x="0" y="0"/>
                <wp:positionH relativeFrom="column">
                  <wp:posOffset>3404870</wp:posOffset>
                </wp:positionH>
                <wp:positionV relativeFrom="paragraph">
                  <wp:posOffset>810620</wp:posOffset>
                </wp:positionV>
                <wp:extent cx="3015615" cy="1296537"/>
                <wp:effectExtent l="19050" t="19050" r="13335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5615" cy="12965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580" w:rsidRDefault="00353580" w:rsidP="0040068E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Pr="00F07B83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353580" w:rsidRDefault="00353580" w:rsidP="0040068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353580" w:rsidRPr="004B14CD" w:rsidRDefault="00353580" w:rsidP="0040068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353580" w:rsidRDefault="00353580" w:rsidP="0040068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53580" w:rsidRPr="00E059FC" w:rsidRDefault="00353580" w:rsidP="0040068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6376F" id="Text Box 6" o:spid="_x0000_s1027" type="#_x0000_t202" style="position:absolute;margin-left:268.1pt;margin-top:63.85pt;width:237.45pt;height:102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GnwmgIAALwFAAAOAAAAZHJzL2Uyb0RvYy54bWysVN9P2zAQfp+0/8Hy+0hSaIGKFHVFTJPQ&#10;QIOJZ9exW2uOz7PdJt1fv7OThpbxwrSX5Oz77nz33Y+r67bWZCucV2BKWpzklAjDoVJmVdIfT7ef&#10;LijxgZmKaTCipDvh6fXs44erxk7FCNagK+EIOjF+2tiSrkOw0yzzfC1q5k/ACoNKCa5mAY9ulVWO&#10;Nei91tkozydZA66yDrjwHm9vOiWdJf9SCh7upfQiEF1SjC2kr0vfZfxmsys2XTlm14r3YbB/iKJm&#10;yuCjg6sbFhjZOPWXq1pxBx5kOOFQZyCl4iLlgNkU+atsHtfMipQLkuPtQJP/f275t+2DI6oq6YQS&#10;w2os0ZNoA/kMLZlEdhrrpwh6tAgLLV5jlff3Hi9j0q10dfxjOgT1yPNu4DY643h5mhfjSTGmhKOu&#10;GF1Oxqfn0U/2Ym6dD18E1CQKJXVYvMQp29750EH3kPiaB62qW6V1OsSGEQvtyJZhqXVIQaLzI5Q2&#10;pMFQLoo8T56PlN6tloODPD/PF6k9jn3gSZv4oEjN1QcWSerISFLYaREx2nwXEslNnLwRJeNcmCHS&#10;hI4oiTm9x7DHv0T1HuMuD7RIL4MJg3GtDLiOpmNyq597cmWHxyoe5B3F0C7b1FVDryyh2mELOehG&#10;0Ft+q7DMd8yHB+Zw5rBrcI+Ee/xIDVgm6CVK1uB+v3Uf8TgKqKWkwRkuqf+1YU5Qor8aHJLL4uws&#10;Dn06nI3PR3hwh5rlocZs6gVg7xS4sSxPYsQHvRelg/oZ1808vooqZji+XdKwFxeh2yy4rriYzxMI&#10;x9yycGceLY+uI8uxiZ/aZ+Zs3+kBh+Qb7KedTV81fIeNlgbmmwBSpWmIPHes9vzjikjz1K+zuIMO&#10;zwn1snRnfwAAAP//AwBQSwMEFAAGAAgAAAAhACjtjuPiAAAADAEAAA8AAABkcnMvZG93bnJldi54&#10;bWxMj8FOwzAQRO9I/IO1SNyo44SkEOJUgMQJoaqFCzcn3iah8TrEbpPy9bgnOK7maeZtsZpNz444&#10;us6SBLGIgCHVVnfUSPh4f7m5A+a8Iq16SyjhhA5W5eVFoXJtJ9rgcesbFkrI5UpC6/2Qc+7qFo1y&#10;CzsghWxnR6N8OMeG61FNodz0PI6ijBvVUVho1YDPLdb77cFImF69ePvq0v23Oe1uq6efNNusP6W8&#10;vpofH4B5nP0fDGf9oA5lcKrsgbRjvYQ0yeKAhiBeLoGdiUgIAaySkCTiHnhZ8P9PlL8AAAD//wMA&#10;UEsBAi0AFAAGAAgAAAAhALaDOJL+AAAA4QEAABMAAAAAAAAAAAAAAAAAAAAAAFtDb250ZW50X1R5&#10;cGVzXS54bWxQSwECLQAUAAYACAAAACEAOP0h/9YAAACUAQAACwAAAAAAAAAAAAAAAAAvAQAAX3Jl&#10;bHMvLnJlbHNQSwECLQAUAAYACAAAACEAG+Bp8JoCAAC8BQAADgAAAAAAAAAAAAAAAAAuAgAAZHJz&#10;L2Uyb0RvYy54bWxQSwECLQAUAAYACAAAACEAKO2O4+IAAAAMAQAADwAAAAAAAAAAAAAAAAD0BAAA&#10;ZHJzL2Rvd25yZXYueG1sUEsFBgAAAAAEAAQA8wAAAAMGAAAAAA==&#10;" fillcolor="white [3201]" strokecolor="#0070c0" strokeweight="3pt">
                <v:textbox>
                  <w:txbxContent>
                    <w:p w:rsidR="00353580" w:rsidRDefault="00353580" w:rsidP="0040068E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Pr="00F07B83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53580" w:rsidRDefault="00353580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40068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353580" w:rsidRDefault="00353580" w:rsidP="0040068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353580" w:rsidRPr="004B14CD" w:rsidRDefault="00353580" w:rsidP="0040068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353580" w:rsidRDefault="00353580" w:rsidP="0040068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53580" w:rsidRPr="00E059FC" w:rsidRDefault="00353580" w:rsidP="0040068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17C91B" wp14:editId="1C8ADC1D">
                <wp:simplePos x="0" y="0"/>
                <wp:positionH relativeFrom="margin">
                  <wp:align>left</wp:align>
                </wp:positionH>
                <wp:positionV relativeFrom="paragraph">
                  <wp:posOffset>813473</wp:posOffset>
                </wp:positionV>
                <wp:extent cx="3220720" cy="1294111"/>
                <wp:effectExtent l="19050" t="19050" r="1778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0720" cy="12941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580" w:rsidRDefault="00353580" w:rsidP="00716020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DA347B" wp14:editId="411C0C01">
                                  <wp:extent cx="1222573" cy="1180323"/>
                                  <wp:effectExtent l="0" t="0" r="0" b="127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7293" cy="1184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055A7A" wp14:editId="246CEB8A">
                                  <wp:extent cx="1520041" cy="1158633"/>
                                  <wp:effectExtent l="0" t="0" r="4445" b="3810"/>
                                  <wp:docPr id="78" name="Picture 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24406" cy="1161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Pr="00F07B83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353580" w:rsidRDefault="00353580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353580" w:rsidRPr="004B14CD" w:rsidRDefault="00353580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353580" w:rsidRDefault="0035358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353580" w:rsidRPr="00E059FC" w:rsidRDefault="0035358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7C91B" id="_x0000_s1028" type="#_x0000_t202" style="position:absolute;margin-left:0;margin-top:64.05pt;width:253.6pt;height:101.9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b+jlwIAALwFAAAOAAAAZHJzL2Uyb0RvYy54bWysVFtP2zAUfp+0/2D5feSybkBFiroipkkI&#10;0MrEs+vYbTTbx7PdJt2v37GTlMJ4YdpLYvt85/ady8VlpxXZCecbMBUtTnJKhOFQN2Zd0R8P1x/O&#10;KPGBmZopMKKie+Hp5ez9u4vWTkUJG1C1cASNGD9tbUU3Idhplnm+EZr5E7DCoFCC0yzg1a2z2rEW&#10;rWuVlXn+OWvB1dYBF97j61UvpLNkX0rBw52UXgSiKoqxhfR16buK32x2waZrx+ym4UMY7B+i0Kwx&#10;6PRg6ooFRrau+cuUbrgDDzKccNAZSNlwkXLAbIr8RTbLDbMi5YLkeHugyf8/s/x2d+9IU1e0pMQw&#10;jSV6EF0gX6AjZWSntX6KoKVFWOjwGas8vnt8jEl30un4x3QIypHn/YHbaIzj48eyzE9LFHGUFeX5&#10;pCiSnexJ3TofvgrQJB4q6rB4iVO2u/EBQ0HoCInePKimvm6USpfYMGKhHNkxLLUKo/FnKGVIi6Gc&#10;FXmeLD8TerdeHQzk+Wm+SO2BXo9geFMmOhSpuYbAIkk9GekU9kpEjDLfhURyEyevRMk4F+YQaUJH&#10;lMSc3qI44J+ieotynwdqJM9gwkFZNwZcT9NzcuufI7myx2NpjvKOx9CtuqGrhh5aQb3HFnLQj6C3&#10;/LrBMt8wH+6Zw5nD1sA9Eu7wIxVgmWA4UbIB9/u194jHUUApJS3OcEX9ry1zghL1zeCQnBeTSRz6&#10;dJl8Su3njiWrY4nZ6gVg7xS4sSxPR1R2QY1H6UA/4rqZR68oYoaj74qG8bgI/WbBdcXFfJ5AOOaW&#10;hRuztDyajizHJn7oHpmzQ6cHHJJbGKedTV80fI+Nmgbm2wCySdMQee5ZHfjHFZGGZFhncQcd3xPq&#10;aenO/gAAAP//AwBQSwMEFAAGAAgAAAAhACDbJHXgAAAACAEAAA8AAABkcnMvZG93bnJldi54bWxM&#10;j8FOwzAQRO9I/IO1SNyok5S0JcSpAIkTQqgtF25OvE1C43WI3Sbl61lOcJyd1cybfD3ZTpxw8K0j&#10;BfEsAoFUOdNSreB993yzAuGDJqM7R6jgjB7WxeVFrjPjRtrgaRtqwSHkM62gCaHPpPRVg1b7meuR&#10;2Nu7werAcqilGfTI4baTSRQtpNUtcUOje3xqsDpsj1bB+BLi1882PXzZ8/62fPxOF5u3D6Wur6aH&#10;exABp/D3DL/4jA4FM5XuSMaLTgEPCXxNVjEIttNomYAoFczn8R3IIpf/BxQ/AAAA//8DAFBLAQIt&#10;ABQABgAIAAAAIQC2gziS/gAAAOEBAAATAAAAAAAAAAAAAAAAAAAAAABbQ29udGVudF9UeXBlc10u&#10;eG1sUEsBAi0AFAAGAAgAAAAhADj9If/WAAAAlAEAAAsAAAAAAAAAAAAAAAAALwEAAF9yZWxzLy5y&#10;ZWxzUEsBAi0AFAAGAAgAAAAhAPhdv6OXAgAAvAUAAA4AAAAAAAAAAAAAAAAALgIAAGRycy9lMm9E&#10;b2MueG1sUEsBAi0AFAAGAAgAAAAhACDbJHXgAAAACAEAAA8AAAAAAAAAAAAAAAAA8QQAAGRycy9k&#10;b3ducmV2LnhtbFBLBQYAAAAABAAEAPMAAAD+BQAAAAA=&#10;" fillcolor="white [3201]" strokecolor="#0070c0" strokeweight="3pt">
                <v:textbox>
                  <w:txbxContent>
                    <w:p w:rsidR="00353580" w:rsidRDefault="00353580" w:rsidP="00716020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DA347B" wp14:editId="411C0C01">
                            <wp:extent cx="1222573" cy="1180323"/>
                            <wp:effectExtent l="0" t="0" r="0" b="127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7293" cy="1184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055A7A" wp14:editId="246CEB8A">
                            <wp:extent cx="1520041" cy="1158633"/>
                            <wp:effectExtent l="0" t="0" r="4445" b="3810"/>
                            <wp:docPr id="78" name="Picture 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24406" cy="1161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53580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Pr="00F07B83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53580" w:rsidRDefault="00353580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353580" w:rsidRDefault="00353580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353580" w:rsidRDefault="00353580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353580" w:rsidRPr="004B14CD" w:rsidRDefault="00353580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353580" w:rsidRDefault="0035358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53580" w:rsidRPr="00E059FC" w:rsidRDefault="0035358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B75A48" w:rsidP="00B75A48"/>
    <w:p w:rsidR="003D0F04" w:rsidRDefault="003D0F04" w:rsidP="00B75A48"/>
    <w:p w:rsidR="00524A5B" w:rsidRDefault="00524A5B" w:rsidP="00B75A48">
      <w:pPr>
        <w:tabs>
          <w:tab w:val="left" w:pos="1276"/>
          <w:tab w:val="left" w:pos="2824"/>
        </w:tabs>
      </w:pPr>
    </w:p>
    <w:tbl>
      <w:tblPr>
        <w:tblStyle w:val="TableGrid"/>
        <w:tblpPr w:leftFromText="180" w:rightFromText="180" w:vertAnchor="text" w:horzAnchor="margin" w:tblpX="-190" w:tblpY="1"/>
        <w:tblW w:w="10865" w:type="dxa"/>
        <w:tblLook w:val="04A0" w:firstRow="1" w:lastRow="0" w:firstColumn="1" w:lastColumn="0" w:noHBand="0" w:noVBand="1"/>
      </w:tblPr>
      <w:tblGrid>
        <w:gridCol w:w="1975"/>
        <w:gridCol w:w="5020"/>
        <w:gridCol w:w="1050"/>
        <w:gridCol w:w="873"/>
        <w:gridCol w:w="1111"/>
        <w:gridCol w:w="836"/>
      </w:tblGrid>
      <w:tr w:rsidR="00F07B83" w:rsidRPr="0007357C" w:rsidTr="0007357C">
        <w:trPr>
          <w:trHeight w:val="149"/>
        </w:trPr>
        <w:tc>
          <w:tcPr>
            <w:tcW w:w="10865" w:type="dxa"/>
            <w:gridSpan w:val="6"/>
          </w:tcPr>
          <w:p w:rsidR="00F07B83" w:rsidRPr="00B83744" w:rsidRDefault="0040068E" w:rsidP="00B83744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1C1C1C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On the move</w:t>
            </w:r>
            <w:r w:rsidR="00B83744" w:rsidRPr="00B83744">
              <w:rPr>
                <w:rFonts w:asciiTheme="minorHAnsi" w:hAnsiTheme="minorHAnsi" w:cstheme="minorHAnsi"/>
                <w:b/>
                <w:szCs w:val="22"/>
              </w:rPr>
              <w:t xml:space="preserve"> outcome: </w:t>
            </w:r>
            <w:r w:rsidR="00B83744" w:rsidRPr="00B83744">
              <w:rPr>
                <w:rFonts w:asciiTheme="minorHAnsi" w:hAnsiTheme="minorHAnsi" w:cstheme="minorHAnsi"/>
                <w:b/>
                <w:bCs/>
                <w:color w:val="1C1C1C"/>
                <w:szCs w:val="22"/>
              </w:rPr>
              <w:t xml:space="preserve"> use clear instructions to create programs </w:t>
            </w:r>
          </w:p>
        </w:tc>
      </w:tr>
      <w:tr w:rsidR="00F07B83" w:rsidRPr="0007357C" w:rsidTr="00960F9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F07B83" w:rsidRPr="0007357C" w:rsidRDefault="00564EB8" w:rsidP="0007357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>Debug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F07B83" w:rsidRPr="0007357C" w:rsidRDefault="00441F81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41071D" w:rsidRPr="0007357C" w:rsidTr="00960F92">
        <w:trPr>
          <w:trHeight w:val="887"/>
        </w:trPr>
        <w:tc>
          <w:tcPr>
            <w:tcW w:w="1975" w:type="dxa"/>
          </w:tcPr>
          <w:p w:rsidR="00B001C8" w:rsidRPr="0007357C" w:rsidRDefault="002919E2" w:rsidP="002919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BC388D" wp14:editId="28D25550">
                  <wp:extent cx="539731" cy="54319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398" cy="544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0" w:type="dxa"/>
          </w:tcPr>
          <w:p w:rsidR="00B001C8" w:rsidRPr="009D785C" w:rsidRDefault="009D785C" w:rsidP="0007357C">
            <w:pPr>
              <w:pStyle w:val="Defaul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Combine start events and click events to program cars and emergency vehicles in an animated traffic scene.</w:t>
            </w:r>
          </w:p>
        </w:tc>
        <w:tc>
          <w:tcPr>
            <w:tcW w:w="1050" w:type="dxa"/>
          </w:tcPr>
          <w:p w:rsidR="00B001C8" w:rsidRPr="0007357C" w:rsidRDefault="00B001C8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B001C8" w:rsidRPr="0007357C" w:rsidRDefault="00B001C8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B001C8" w:rsidRPr="0007357C" w:rsidRDefault="00B001C8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B001C8" w:rsidRPr="0007357C" w:rsidRDefault="00B001C8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F07B83" w:rsidRPr="0007357C" w:rsidTr="00960F9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F07B83" w:rsidRPr="009D785C" w:rsidRDefault="00564EB8" w:rsidP="000735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785C">
              <w:rPr>
                <w:rFonts w:cstheme="minorHAnsi"/>
                <w:b/>
                <w:sz w:val="20"/>
                <w:szCs w:val="20"/>
              </w:rPr>
              <w:t xml:space="preserve">Sequence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F07B83" w:rsidRPr="0007357C" w:rsidRDefault="00441F81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41071D" w:rsidRPr="0007357C" w:rsidTr="00960F92">
        <w:trPr>
          <w:trHeight w:val="388"/>
        </w:trPr>
        <w:tc>
          <w:tcPr>
            <w:tcW w:w="1975" w:type="dxa"/>
            <w:vMerge w:val="restart"/>
          </w:tcPr>
          <w:p w:rsidR="0041071D" w:rsidRDefault="0041071D" w:rsidP="0007357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8825D4" w:rsidRPr="0007357C" w:rsidRDefault="0041071D" w:rsidP="0041071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1F9A9B" wp14:editId="5F7AFD28">
                  <wp:extent cx="723331" cy="429980"/>
                  <wp:effectExtent l="0" t="0" r="635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42933" cy="441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0" w:type="dxa"/>
          </w:tcPr>
          <w:p w:rsidR="008825D4" w:rsidRPr="009D785C" w:rsidRDefault="009D785C" w:rsidP="0007357C">
            <w:pPr>
              <w:pStyle w:val="Defaul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Use code to make objects move when they are clicked on.</w:t>
            </w:r>
          </w:p>
        </w:tc>
        <w:tc>
          <w:tcPr>
            <w:tcW w:w="1050" w:type="dxa"/>
          </w:tcPr>
          <w:p w:rsidR="008825D4" w:rsidRPr="0007357C" w:rsidRDefault="008825D4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8825D4" w:rsidRPr="0007357C" w:rsidRDefault="008825D4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8825D4" w:rsidRPr="0007357C" w:rsidRDefault="008825D4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8825D4" w:rsidRPr="0007357C" w:rsidRDefault="008825D4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41071D" w:rsidRPr="0007357C" w:rsidTr="009D785C">
        <w:trPr>
          <w:trHeight w:val="436"/>
        </w:trPr>
        <w:tc>
          <w:tcPr>
            <w:tcW w:w="1975" w:type="dxa"/>
            <w:vMerge/>
          </w:tcPr>
          <w:p w:rsidR="008825D4" w:rsidRPr="0007357C" w:rsidRDefault="008825D4" w:rsidP="0007357C">
            <w:pPr>
              <w:jc w:val="center"/>
              <w:rPr>
                <w:noProof/>
                <w:sz w:val="24"/>
                <w:szCs w:val="24"/>
                <w:lang w:val="en-US"/>
              </w:rPr>
            </w:pPr>
          </w:p>
        </w:tc>
        <w:tc>
          <w:tcPr>
            <w:tcW w:w="5020" w:type="dxa"/>
          </w:tcPr>
          <w:p w:rsidR="008825D4" w:rsidRPr="009D785C" w:rsidRDefault="009D785C" w:rsidP="0007357C">
            <w:pPr>
              <w:pStyle w:val="Defaul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Combine start events and click events to make a simple game. </w:t>
            </w:r>
          </w:p>
        </w:tc>
        <w:tc>
          <w:tcPr>
            <w:tcW w:w="1050" w:type="dxa"/>
          </w:tcPr>
          <w:p w:rsidR="008825D4" w:rsidRPr="0007357C" w:rsidRDefault="008825D4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8825D4" w:rsidRPr="0007357C" w:rsidRDefault="008825D4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8825D4" w:rsidRPr="0007357C" w:rsidRDefault="008825D4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8825D4" w:rsidRPr="0007357C" w:rsidRDefault="008825D4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F07B83" w:rsidRPr="0007357C" w:rsidTr="00960F9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F07B83" w:rsidRPr="009D785C" w:rsidRDefault="00564EB8" w:rsidP="000735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785C">
              <w:rPr>
                <w:rFonts w:cstheme="minorHAnsi"/>
                <w:b/>
                <w:sz w:val="20"/>
                <w:szCs w:val="20"/>
              </w:rPr>
              <w:t xml:space="preserve">Logical reasoning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F07B83" w:rsidRPr="0007357C" w:rsidRDefault="00441F81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41071D" w:rsidRPr="0007357C" w:rsidTr="00F92F4B">
        <w:trPr>
          <w:trHeight w:val="787"/>
        </w:trPr>
        <w:tc>
          <w:tcPr>
            <w:tcW w:w="1975" w:type="dxa"/>
          </w:tcPr>
          <w:p w:rsidR="00F07B83" w:rsidRPr="0007357C" w:rsidRDefault="00960F92" w:rsidP="0007357C">
            <w:pPr>
              <w:spacing w:before="6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98A971" wp14:editId="1F9459D4">
                  <wp:extent cx="346124" cy="436728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959" cy="451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0" w:type="dxa"/>
          </w:tcPr>
          <w:p w:rsidR="00F07B83" w:rsidRPr="009D785C" w:rsidRDefault="009D785C" w:rsidP="0007357C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Understand t</w:t>
            </w:r>
            <w:r w:rsidR="00A46E9E"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hat when a computer does something it is following instructions called ‘code’. </w:t>
            </w:r>
          </w:p>
        </w:tc>
        <w:tc>
          <w:tcPr>
            <w:tcW w:w="1050" w:type="dxa"/>
          </w:tcPr>
          <w:p w:rsidR="00F07B83" w:rsidRPr="0007357C" w:rsidRDefault="00F07B83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F07B83" w:rsidRPr="0007357C" w:rsidRDefault="00F07B83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F07B83" w:rsidRPr="0007357C" w:rsidRDefault="00F07B83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F07B83" w:rsidRPr="0007357C" w:rsidRDefault="00F07B83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1F2E42" w:rsidRPr="0007357C" w:rsidTr="001F2E42">
        <w:trPr>
          <w:trHeight w:val="337"/>
        </w:trPr>
        <w:tc>
          <w:tcPr>
            <w:tcW w:w="10865" w:type="dxa"/>
            <w:gridSpan w:val="6"/>
          </w:tcPr>
          <w:p w:rsidR="001F2E42" w:rsidRPr="009D785C" w:rsidRDefault="00014ECE" w:rsidP="00014ECE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1C1C1C"/>
                <w:sz w:val="20"/>
                <w:szCs w:val="20"/>
              </w:rPr>
            </w:pPr>
            <w:r w:rsidRPr="00BA3CD4">
              <w:rPr>
                <w:rFonts w:asciiTheme="minorHAnsi" w:hAnsiTheme="minorHAnsi" w:cstheme="minorHAnsi"/>
                <w:b/>
                <w:szCs w:val="20"/>
              </w:rPr>
              <w:t xml:space="preserve">Simple inputs outcome: </w:t>
            </w:r>
            <w:r w:rsidRPr="00BA3CD4">
              <w:rPr>
                <w:rFonts w:asciiTheme="minorHAnsi" w:hAnsiTheme="minorHAnsi" w:cstheme="minorHAnsi"/>
                <w:b/>
                <w:bCs/>
                <w:color w:val="1C1C1C"/>
                <w:szCs w:val="20"/>
              </w:rPr>
              <w:t xml:space="preserve"> Combine input events to create apps and programs</w:t>
            </w:r>
          </w:p>
        </w:tc>
      </w:tr>
      <w:tr w:rsidR="001F2E42" w:rsidRPr="0007357C" w:rsidTr="00014ECE">
        <w:trPr>
          <w:trHeight w:val="625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1F2E42" w:rsidRPr="009D785C" w:rsidRDefault="005B5751" w:rsidP="005B5751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/>
                <w:sz w:val="20"/>
                <w:szCs w:val="20"/>
              </w:rPr>
              <w:t>Debug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1F2E42" w:rsidRPr="0007357C" w:rsidRDefault="001F2E42" w:rsidP="001F2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1F2E42" w:rsidRPr="0007357C" w:rsidRDefault="001F2E42" w:rsidP="001F2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1F2E42" w:rsidRPr="0007357C" w:rsidRDefault="00441F81" w:rsidP="001F2E4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1F2E42" w:rsidRPr="0007357C" w:rsidRDefault="001F2E42" w:rsidP="001F2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1F2E42" w:rsidRPr="0007357C" w:rsidTr="009D785C">
        <w:trPr>
          <w:trHeight w:val="823"/>
        </w:trPr>
        <w:tc>
          <w:tcPr>
            <w:tcW w:w="1975" w:type="dxa"/>
          </w:tcPr>
          <w:p w:rsidR="001F2E42" w:rsidRDefault="00014ECE" w:rsidP="001F2E42">
            <w:pPr>
              <w:spacing w:before="60"/>
              <w:jc w:val="center"/>
              <w:rPr>
                <w:noProof/>
                <w:lang w:val="en-US"/>
              </w:rPr>
            </w:pPr>
            <w:r w:rsidRPr="00A23062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B017E56" wp14:editId="0358A7E0">
                  <wp:extent cx="498892" cy="50209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626" cy="508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0" w:type="dxa"/>
          </w:tcPr>
          <w:p w:rsidR="001F2E42" w:rsidRPr="009D785C" w:rsidRDefault="005B5751" w:rsidP="009D785C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C</w:t>
            </w:r>
            <w:r w:rsidR="00014ECE"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ombine start events and click events to program cars and emergency vehicles in an animated traffic scene.</w:t>
            </w:r>
          </w:p>
        </w:tc>
        <w:tc>
          <w:tcPr>
            <w:tcW w:w="1050" w:type="dxa"/>
          </w:tcPr>
          <w:p w:rsidR="001F2E42" w:rsidRPr="0007357C" w:rsidRDefault="001F2E42" w:rsidP="001F2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1F2E42" w:rsidRPr="0007357C" w:rsidRDefault="001F2E42" w:rsidP="001F2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1F2E42" w:rsidRPr="0007357C" w:rsidRDefault="001F2E42" w:rsidP="001F2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1F2E42" w:rsidRPr="0007357C" w:rsidRDefault="001F2E42" w:rsidP="001F2E42">
            <w:pPr>
              <w:jc w:val="center"/>
              <w:rPr>
                <w:sz w:val="24"/>
                <w:szCs w:val="24"/>
              </w:rPr>
            </w:pPr>
          </w:p>
        </w:tc>
      </w:tr>
      <w:tr w:rsidR="001F2E42" w:rsidRPr="0007357C" w:rsidTr="00014ECE">
        <w:trPr>
          <w:trHeight w:val="472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1F2E42" w:rsidRPr="009D785C" w:rsidRDefault="005B5751" w:rsidP="005B5751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/>
                <w:sz w:val="20"/>
                <w:szCs w:val="20"/>
              </w:rPr>
              <w:t>Sequence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1F2E42" w:rsidRPr="0007357C" w:rsidRDefault="001F2E42" w:rsidP="001F2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1F2E42" w:rsidRPr="0007357C" w:rsidRDefault="001F2E42" w:rsidP="001F2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1F2E42" w:rsidRPr="0007357C" w:rsidRDefault="00441F81" w:rsidP="001F2E4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1F2E42" w:rsidRPr="0007357C" w:rsidRDefault="001F2E42" w:rsidP="001F2E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1F2E42" w:rsidRPr="0007357C" w:rsidTr="00960F92">
        <w:trPr>
          <w:trHeight w:val="955"/>
        </w:trPr>
        <w:tc>
          <w:tcPr>
            <w:tcW w:w="1975" w:type="dxa"/>
          </w:tcPr>
          <w:p w:rsidR="001F2E42" w:rsidRDefault="00014ECE" w:rsidP="001F2E42">
            <w:pPr>
              <w:spacing w:before="60"/>
              <w:jc w:val="center"/>
              <w:rPr>
                <w:noProof/>
                <w:lang w:val="en-US"/>
              </w:rPr>
            </w:pPr>
            <w:r w:rsidRPr="00A23062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A90382B" wp14:editId="29C79108">
                  <wp:extent cx="635369" cy="377691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64563" cy="395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0" w:type="dxa"/>
          </w:tcPr>
          <w:p w:rsidR="00014ECE" w:rsidRPr="009D785C" w:rsidRDefault="005B5751" w:rsidP="005B5751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U</w:t>
            </w:r>
            <w:r w:rsidR="00014ECE"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se code to make objects move when they are clicked on.</w:t>
            </w:r>
          </w:p>
          <w:p w:rsidR="001F2E42" w:rsidRPr="009D785C" w:rsidRDefault="005B5751" w:rsidP="005B5751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C</w:t>
            </w:r>
            <w:r w:rsidR="00014ECE"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ombine start events and click events to make a simple game. </w:t>
            </w:r>
          </w:p>
        </w:tc>
        <w:tc>
          <w:tcPr>
            <w:tcW w:w="1050" w:type="dxa"/>
          </w:tcPr>
          <w:p w:rsidR="001F2E42" w:rsidRPr="0007357C" w:rsidRDefault="001F2E42" w:rsidP="001F2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1F2E42" w:rsidRPr="0007357C" w:rsidRDefault="001F2E42" w:rsidP="001F2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1F2E42" w:rsidRPr="0007357C" w:rsidRDefault="001F2E42" w:rsidP="001F2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1F2E42" w:rsidRPr="0007357C" w:rsidRDefault="001F2E42" w:rsidP="001F2E42">
            <w:pPr>
              <w:jc w:val="center"/>
              <w:rPr>
                <w:sz w:val="24"/>
                <w:szCs w:val="24"/>
              </w:rPr>
            </w:pPr>
          </w:p>
        </w:tc>
      </w:tr>
      <w:tr w:rsidR="009D785C" w:rsidRPr="0007357C" w:rsidTr="009D785C">
        <w:trPr>
          <w:trHeight w:val="553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9D785C" w:rsidRPr="009D785C" w:rsidRDefault="009D785C" w:rsidP="009D785C">
            <w:pPr>
              <w:pStyle w:val="Default"/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</w:p>
        </w:tc>
        <w:tc>
          <w:tcPr>
            <w:tcW w:w="1050" w:type="dxa"/>
            <w:shd w:val="clear" w:color="auto" w:fill="BDD6EE" w:themeFill="accent1" w:themeFillTint="66"/>
          </w:tcPr>
          <w:p w:rsidR="009D785C" w:rsidRPr="0007357C" w:rsidRDefault="009D785C" w:rsidP="009D785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9D785C" w:rsidRPr="0007357C" w:rsidRDefault="009D785C" w:rsidP="009D785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9D785C" w:rsidRPr="0007357C" w:rsidRDefault="00441F81" w:rsidP="009D785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9D785C" w:rsidRPr="0007357C" w:rsidRDefault="009D785C" w:rsidP="009D785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014ECE" w:rsidRPr="0007357C" w:rsidTr="00960F92">
        <w:trPr>
          <w:trHeight w:val="955"/>
        </w:trPr>
        <w:tc>
          <w:tcPr>
            <w:tcW w:w="1975" w:type="dxa"/>
          </w:tcPr>
          <w:p w:rsidR="00014ECE" w:rsidRDefault="00014ECE" w:rsidP="001F2E42">
            <w:pPr>
              <w:spacing w:before="60"/>
              <w:jc w:val="center"/>
              <w:rPr>
                <w:noProof/>
                <w:lang w:val="en-US"/>
              </w:rPr>
            </w:pPr>
            <w:r w:rsidRPr="00A23062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28A644" wp14:editId="237F38C6">
                  <wp:extent cx="313676" cy="395785"/>
                  <wp:effectExtent l="0" t="0" r="0" b="444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830" cy="416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0" w:type="dxa"/>
          </w:tcPr>
          <w:p w:rsidR="00014ECE" w:rsidRPr="009D785C" w:rsidRDefault="009D785C" w:rsidP="009D785C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Understand that whe</w:t>
            </w:r>
            <w:r w:rsidR="00014ECE"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>n a computer does something it is following instructions called ‘code’.</w:t>
            </w:r>
            <w:r w:rsidR="00014ECE" w:rsidRPr="009D785C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</w:tc>
        <w:tc>
          <w:tcPr>
            <w:tcW w:w="1050" w:type="dxa"/>
          </w:tcPr>
          <w:p w:rsidR="00014ECE" w:rsidRPr="0007357C" w:rsidRDefault="00014ECE" w:rsidP="001F2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014ECE" w:rsidRPr="0007357C" w:rsidRDefault="00014ECE" w:rsidP="001F2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014ECE" w:rsidRPr="0007357C" w:rsidRDefault="00014ECE" w:rsidP="001F2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014ECE" w:rsidRPr="0007357C" w:rsidRDefault="00014ECE" w:rsidP="001F2E42">
            <w:pPr>
              <w:jc w:val="center"/>
              <w:rPr>
                <w:sz w:val="24"/>
                <w:szCs w:val="24"/>
              </w:rPr>
            </w:pPr>
          </w:p>
        </w:tc>
      </w:tr>
      <w:tr w:rsidR="001F2E42" w:rsidRPr="0007357C" w:rsidTr="00562E27">
        <w:trPr>
          <w:trHeight w:val="955"/>
        </w:trPr>
        <w:tc>
          <w:tcPr>
            <w:tcW w:w="10865" w:type="dxa"/>
            <w:gridSpan w:val="6"/>
          </w:tcPr>
          <w:p w:rsidR="001F2E42" w:rsidRPr="00F06490" w:rsidRDefault="001F2E42" w:rsidP="001F2E42">
            <w:pPr>
              <w:spacing w:before="120"/>
              <w:rPr>
                <w:color w:val="000000" w:themeColor="text1"/>
              </w:rPr>
            </w:pPr>
            <w:r>
              <w:t>Highlights:</w:t>
            </w:r>
            <w:r w:rsidRPr="001D2A67">
              <w:t xml:space="preserve">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:rsidR="001F2E42" w:rsidRPr="00F06490" w:rsidRDefault="001F2E42" w:rsidP="001F2E42">
            <w:pPr>
              <w:rPr>
                <w:color w:val="000000" w:themeColor="text1"/>
                <w:sz w:val="20"/>
              </w:rPr>
            </w:pPr>
          </w:p>
          <w:p w:rsidR="001F2E42" w:rsidRPr="00562E27" w:rsidRDefault="001F2E42" w:rsidP="001F2E42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</w:t>
            </w:r>
            <w:r>
              <w:rPr>
                <w:color w:val="000000" w:themeColor="text1"/>
              </w:rPr>
              <w:t>_______________________________</w:t>
            </w:r>
          </w:p>
        </w:tc>
      </w:tr>
    </w:tbl>
    <w:p w:rsidR="00F92F4B" w:rsidRDefault="00F92F4B" w:rsidP="00F92F4B"/>
    <w:p w:rsidR="00F3284B" w:rsidRDefault="00F3284B" w:rsidP="00F92F4B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02E3852F" wp14:editId="6D791D69">
                <wp:simplePos x="0" y="0"/>
                <wp:positionH relativeFrom="margin">
                  <wp:posOffset>920759</wp:posOffset>
                </wp:positionH>
                <wp:positionV relativeFrom="paragraph">
                  <wp:posOffset>211076</wp:posOffset>
                </wp:positionV>
                <wp:extent cx="5685241" cy="508000"/>
                <wp:effectExtent l="19050" t="19050" r="10795" b="2540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5241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580" w:rsidRPr="005D66DF" w:rsidRDefault="00353580" w:rsidP="00F92F4B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Glossary </w:t>
                            </w:r>
                          </w:p>
                          <w:p w:rsidR="00353580" w:rsidRPr="003F40D7" w:rsidRDefault="00353580" w:rsidP="00F92F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3852F" id="_x0000_s1029" type="#_x0000_t202" style="position:absolute;margin-left:72.5pt;margin-top:16.6pt;width:447.65pt;height:40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sjELAIAAE0EAAAOAAAAZHJzL2Uyb0RvYy54bWysVNtu2zAMfR+wfxD0vthOkzYz4hRdugwD&#10;ugvQ7gNkWY6FSaImKbGzry8lJ1nWAXsY5gdBlKhD8hzSy9tBK7IXzkswFS0mOSXCcGik2Vb029Pm&#10;zYISH5hpmAIjKnoQnt6uXr9a9rYUU+hANcIRBDG+7G1FuxBsmWWed0IzPwErDF624DQLaLpt1jjW&#10;I7pW2TTPr7MeXGMdcOE9nt6Pl3SV8NtW8PClbb0IRFUUcwtpdWmt45qtlqzcOmY7yY9psH/IQjNp&#10;MOgZ6p4FRnZO/gGlJXfgoQ0TDjqDtpVcpBqwmiJ/Uc1jx6xItSA53p5p8v8Pln/ef3VENqjdjBLD&#10;NGr0JIZA3sFAppGe3voSvR4t+oUBj9E1lertA/DvnhhYd8xsxZ1z0HeCNZheEV9mF09HHB9B6v4T&#10;NBiG7QIkoKF1OnKHbBBER5kOZ2liKhwP59eL+XRWUMLxbp4v8jxpl7Hy9No6Hz4I0CRuKupQ+oTO&#10;9g8+xGxYeXKJwTwo2WykUslw23qtHNkzbJNN+lIBL9yUIX1FrxYFBv87Rp7f5OtThr+F0jJgwyup&#10;KxqLGMtgZeTtvWlSOwYm1bjHnJU5Ehm5G1kMQz0kya5O+tTQHJBZB2N/4zzipgP3k5Iee7ui/seO&#10;OUGJ+mhQnbfFbBaHIRmz+c0UDXd5U1/eMMMRqqKBknG7DmmAIgMG7lDFViaCo9xjJseUsWcT78f5&#10;ikNxaSevX3+B1TMAAAD//wMAUEsDBBQABgAIAAAAIQCP9qJd3gAAAAsBAAAPAAAAZHJzL2Rvd25y&#10;ZXYueG1sTI/BTsMwEETvSPyDtUjcqNOkRSiNUwGiN0TVwAc48TaJiNeR7Sbh79me4LazO5p9U+wX&#10;O4gJfegdKVivEhBIjTM9tQq+Pg8PTyBC1GT04AgV/GCAfXl7U+jcuJlOOFWxFRxCIdcKuhjHXMrQ&#10;dGh1WLkRiW9n562OLH0rjdczh9tBpknyKK3uiT90esTXDpvv6mIVfLzVL3NI2+2793N6OB6XqTIn&#10;pe7vlucdiIhL/DPDFZ/RoWSm2l3IBDGw3my5S1SQZSmIqyHZJBmImqc1r2RZyP8dyl8AAAD//wMA&#10;UEsBAi0AFAAGAAgAAAAhALaDOJL+AAAA4QEAABMAAAAAAAAAAAAAAAAAAAAAAFtDb250ZW50X1R5&#10;cGVzXS54bWxQSwECLQAUAAYACAAAACEAOP0h/9YAAACUAQAACwAAAAAAAAAAAAAAAAAvAQAAX3Jl&#10;bHMvLnJlbHNQSwECLQAUAAYACAAAACEAMRbIxCwCAABNBAAADgAAAAAAAAAAAAAAAAAuAgAAZHJz&#10;L2Uyb0RvYy54bWxQSwECLQAUAAYACAAAACEAj/aiXd4AAAALAQAADwAAAAAAAAAAAAAAAACGBAAA&#10;ZHJzL2Rvd25yZXYueG1sUEsFBgAAAAAEAAQA8wAAAJEFAAAAAA==&#10;" strokecolor="#0070c0" strokeweight="3pt">
                <v:textbox>
                  <w:txbxContent>
                    <w:p w:rsidR="00353580" w:rsidRPr="005D66DF" w:rsidRDefault="00353580" w:rsidP="00F92F4B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Glossary </w:t>
                      </w:r>
                    </w:p>
                    <w:p w:rsidR="00353580" w:rsidRPr="003F40D7" w:rsidRDefault="00353580" w:rsidP="00F92F4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7E3FB77C" wp14:editId="6D6F05AF">
            <wp:simplePos x="0" y="0"/>
            <wp:positionH relativeFrom="margin">
              <wp:align>left</wp:align>
            </wp:positionH>
            <wp:positionV relativeFrom="paragraph">
              <wp:posOffset>25807</wp:posOffset>
            </wp:positionV>
            <wp:extent cx="785495" cy="78549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284B" w:rsidRDefault="00F3284B" w:rsidP="00F92F4B"/>
    <w:p w:rsidR="00F92F4B" w:rsidRDefault="00F92F4B" w:rsidP="00F92F4B"/>
    <w:tbl>
      <w:tblPr>
        <w:tblStyle w:val="TableGrid"/>
        <w:tblpPr w:leftFromText="180" w:rightFromText="180" w:vertAnchor="text" w:horzAnchor="margin" w:tblpY="242"/>
        <w:tblW w:w="0" w:type="auto"/>
        <w:tblLook w:val="04A0" w:firstRow="1" w:lastRow="0" w:firstColumn="1" w:lastColumn="0" w:noHBand="0" w:noVBand="1"/>
      </w:tblPr>
      <w:tblGrid>
        <w:gridCol w:w="2685"/>
        <w:gridCol w:w="1582"/>
        <w:gridCol w:w="6189"/>
      </w:tblGrid>
      <w:tr w:rsidR="00F92F4B" w:rsidRPr="00870FCD" w:rsidTr="00F92F4B">
        <w:tc>
          <w:tcPr>
            <w:tcW w:w="2685" w:type="dxa"/>
            <w:shd w:val="clear" w:color="auto" w:fill="9CC2E5" w:themeFill="accent1" w:themeFillTint="99"/>
          </w:tcPr>
          <w:p w:rsidR="00F92F4B" w:rsidRPr="00870FCD" w:rsidRDefault="00F92F4B" w:rsidP="00F92F4B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Vocabulary </w:t>
            </w:r>
          </w:p>
        </w:tc>
        <w:tc>
          <w:tcPr>
            <w:tcW w:w="1582" w:type="dxa"/>
            <w:shd w:val="clear" w:color="auto" w:fill="9CC2E5" w:themeFill="accent1" w:themeFillTint="99"/>
          </w:tcPr>
          <w:p w:rsidR="00F92F4B" w:rsidRPr="00870FCD" w:rsidRDefault="00F92F4B" w:rsidP="00F92F4B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>Word class</w:t>
            </w:r>
          </w:p>
        </w:tc>
        <w:tc>
          <w:tcPr>
            <w:tcW w:w="6189" w:type="dxa"/>
            <w:shd w:val="clear" w:color="auto" w:fill="9CC2E5" w:themeFill="accent1" w:themeFillTint="99"/>
          </w:tcPr>
          <w:p w:rsidR="00F92F4B" w:rsidRPr="00870FCD" w:rsidRDefault="00F92F4B" w:rsidP="00F92F4B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Definition </w:t>
            </w:r>
          </w:p>
        </w:tc>
      </w:tr>
      <w:tr w:rsidR="00F92F4B" w:rsidRPr="00870FCD" w:rsidTr="00F92F4B">
        <w:trPr>
          <w:trHeight w:val="806"/>
        </w:trPr>
        <w:tc>
          <w:tcPr>
            <w:tcW w:w="2685" w:type="dxa"/>
          </w:tcPr>
          <w:p w:rsidR="00F92F4B" w:rsidRPr="00870FCD" w:rsidRDefault="00BD31C7" w:rsidP="00F92F4B">
            <w:pPr>
              <w:rPr>
                <w:rFonts w:cstheme="minorHAnsi"/>
              </w:rPr>
            </w:pPr>
            <w:r>
              <w:t>action</w:t>
            </w:r>
          </w:p>
        </w:tc>
        <w:tc>
          <w:tcPr>
            <w:tcW w:w="1582" w:type="dxa"/>
          </w:tcPr>
          <w:p w:rsidR="00F92F4B" w:rsidRPr="00870FCD" w:rsidRDefault="00BD70D3" w:rsidP="00F92F4B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F92F4B" w:rsidRPr="00FC1848" w:rsidRDefault="00353580" w:rsidP="00F92F4B">
            <w:pPr>
              <w:spacing w:before="120"/>
              <w:rPr>
                <w:rFonts w:cstheme="minorHAnsi"/>
              </w:rPr>
            </w:pPr>
            <w:r w:rsidRPr="00FC1848">
              <w:rPr>
                <w:rFonts w:cstheme="minorHAnsi"/>
              </w:rPr>
              <w:t>t</w:t>
            </w:r>
            <w:r w:rsidRPr="00FC1848">
              <w:rPr>
                <w:rFonts w:cstheme="minorHAnsi"/>
                <w:color w:val="202124"/>
                <w:shd w:val="clear" w:color="auto" w:fill="FFFFFF"/>
              </w:rPr>
              <w:t>he fact or process of doing something.</w:t>
            </w:r>
          </w:p>
        </w:tc>
      </w:tr>
      <w:tr w:rsidR="00F92F4B" w:rsidRPr="00870FCD" w:rsidTr="00F92F4B">
        <w:trPr>
          <w:trHeight w:val="806"/>
        </w:trPr>
        <w:tc>
          <w:tcPr>
            <w:tcW w:w="2685" w:type="dxa"/>
          </w:tcPr>
          <w:p w:rsidR="00BD31C7" w:rsidRDefault="00BD31C7" w:rsidP="00BD31C7">
            <w:pPr>
              <w:tabs>
                <w:tab w:val="left" w:pos="1276"/>
                <w:tab w:val="left" w:pos="2824"/>
              </w:tabs>
            </w:pPr>
            <w:r>
              <w:t>characters</w:t>
            </w:r>
          </w:p>
          <w:p w:rsidR="00F92F4B" w:rsidRPr="00870FCD" w:rsidRDefault="00F92F4B" w:rsidP="00F92F4B">
            <w:pPr>
              <w:rPr>
                <w:rFonts w:cstheme="minorHAnsi"/>
              </w:rPr>
            </w:pPr>
          </w:p>
        </w:tc>
        <w:tc>
          <w:tcPr>
            <w:tcW w:w="1582" w:type="dxa"/>
          </w:tcPr>
          <w:p w:rsidR="00F92F4B" w:rsidRPr="00870FCD" w:rsidRDefault="00BD70D3" w:rsidP="00F92F4B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F92F4B" w:rsidRPr="00FC1848" w:rsidRDefault="00BD70D3" w:rsidP="00F92F4B">
            <w:pPr>
              <w:spacing w:before="120"/>
              <w:rPr>
                <w:rFonts w:cstheme="minorHAnsi"/>
              </w:rPr>
            </w:pPr>
            <w:r w:rsidRPr="00FC1848">
              <w:rPr>
                <w:rFonts w:cstheme="minorHAnsi"/>
                <w:color w:val="202124"/>
                <w:shd w:val="clear" w:color="auto" w:fill="FFFFFF"/>
              </w:rPr>
              <w:t>a symbol representing a letter or number.</w:t>
            </w:r>
          </w:p>
        </w:tc>
      </w:tr>
      <w:tr w:rsidR="00F92F4B" w:rsidRPr="00870FCD" w:rsidTr="00F92F4B">
        <w:trPr>
          <w:trHeight w:val="806"/>
        </w:trPr>
        <w:tc>
          <w:tcPr>
            <w:tcW w:w="2685" w:type="dxa"/>
          </w:tcPr>
          <w:p w:rsidR="00BD31C7" w:rsidRDefault="00BD31C7" w:rsidP="00BD31C7">
            <w:pPr>
              <w:tabs>
                <w:tab w:val="left" w:pos="1276"/>
                <w:tab w:val="left" w:pos="2824"/>
              </w:tabs>
            </w:pPr>
            <w:r>
              <w:t>create</w:t>
            </w:r>
          </w:p>
          <w:p w:rsidR="00F92F4B" w:rsidRPr="00870FCD" w:rsidRDefault="00F92F4B" w:rsidP="00F92F4B">
            <w:pPr>
              <w:rPr>
                <w:rFonts w:cstheme="minorHAnsi"/>
              </w:rPr>
            </w:pPr>
          </w:p>
        </w:tc>
        <w:tc>
          <w:tcPr>
            <w:tcW w:w="1582" w:type="dxa"/>
          </w:tcPr>
          <w:p w:rsidR="00F92F4B" w:rsidRPr="00870FCD" w:rsidRDefault="00353580" w:rsidP="00F92F4B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F92F4B" w:rsidRPr="00FC1848" w:rsidRDefault="00353580" w:rsidP="00F92F4B">
            <w:pPr>
              <w:spacing w:before="120"/>
              <w:rPr>
                <w:rFonts w:cstheme="minorHAnsi"/>
              </w:rPr>
            </w:pPr>
            <w:r w:rsidRPr="00FC1848">
              <w:rPr>
                <w:rFonts w:cstheme="minorHAnsi"/>
                <w:color w:val="202124"/>
                <w:shd w:val="clear" w:color="auto" w:fill="FFFFFF"/>
              </w:rPr>
              <w:t>cause (something) to happen as a result of one's actions.</w:t>
            </w:r>
          </w:p>
        </w:tc>
      </w:tr>
      <w:tr w:rsidR="00F92F4B" w:rsidRPr="00870FCD" w:rsidTr="00F92F4B">
        <w:trPr>
          <w:trHeight w:val="806"/>
        </w:trPr>
        <w:tc>
          <w:tcPr>
            <w:tcW w:w="2685" w:type="dxa"/>
          </w:tcPr>
          <w:p w:rsidR="00BD31C7" w:rsidRDefault="00BD31C7" w:rsidP="00BD31C7">
            <w:pPr>
              <w:tabs>
                <w:tab w:val="left" w:pos="1276"/>
                <w:tab w:val="left" w:pos="2824"/>
              </w:tabs>
            </w:pPr>
            <w:r>
              <w:t>disappear</w:t>
            </w:r>
          </w:p>
          <w:p w:rsidR="00F92F4B" w:rsidRPr="00870FCD" w:rsidRDefault="00F92F4B" w:rsidP="00F92F4B">
            <w:pPr>
              <w:rPr>
                <w:rFonts w:cstheme="minorHAnsi"/>
              </w:rPr>
            </w:pPr>
          </w:p>
        </w:tc>
        <w:tc>
          <w:tcPr>
            <w:tcW w:w="1582" w:type="dxa"/>
          </w:tcPr>
          <w:p w:rsidR="00F92F4B" w:rsidRPr="00870FCD" w:rsidRDefault="00353580" w:rsidP="00F92F4B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F92F4B" w:rsidRPr="00FC1848" w:rsidRDefault="00353580" w:rsidP="00F92F4B">
            <w:pPr>
              <w:spacing w:before="120"/>
              <w:rPr>
                <w:rFonts w:cstheme="minorHAnsi"/>
              </w:rPr>
            </w:pPr>
            <w:r w:rsidRPr="00FC1848">
              <w:rPr>
                <w:rFonts w:cstheme="minorHAnsi"/>
                <w:color w:val="202124"/>
                <w:shd w:val="clear" w:color="auto" w:fill="FFFFFF"/>
              </w:rPr>
              <w:t>be lost or go missing.</w:t>
            </w:r>
          </w:p>
        </w:tc>
      </w:tr>
      <w:tr w:rsidR="00F92F4B" w:rsidRPr="00870FCD" w:rsidTr="00F92F4B">
        <w:trPr>
          <w:trHeight w:val="806"/>
        </w:trPr>
        <w:tc>
          <w:tcPr>
            <w:tcW w:w="2685" w:type="dxa"/>
          </w:tcPr>
          <w:p w:rsidR="00BD31C7" w:rsidRDefault="00BD31C7" w:rsidP="00BD31C7">
            <w:pPr>
              <w:tabs>
                <w:tab w:val="left" w:pos="1276"/>
                <w:tab w:val="left" w:pos="2824"/>
              </w:tabs>
            </w:pPr>
            <w:r>
              <w:t>object</w:t>
            </w:r>
          </w:p>
          <w:p w:rsidR="00F92F4B" w:rsidRPr="00870FCD" w:rsidRDefault="00F92F4B" w:rsidP="00F92F4B">
            <w:pPr>
              <w:rPr>
                <w:rFonts w:cstheme="minorHAnsi"/>
              </w:rPr>
            </w:pPr>
          </w:p>
        </w:tc>
        <w:tc>
          <w:tcPr>
            <w:tcW w:w="1582" w:type="dxa"/>
          </w:tcPr>
          <w:p w:rsidR="00F92F4B" w:rsidRPr="00870FCD" w:rsidRDefault="00353580" w:rsidP="00F92F4B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F92F4B" w:rsidRPr="00FC1848" w:rsidRDefault="00FC1848" w:rsidP="00FC1848">
            <w:pPr>
              <w:spacing w:before="120"/>
              <w:rPr>
                <w:rFonts w:cstheme="minorHAnsi"/>
              </w:rPr>
            </w:pPr>
            <w:r w:rsidRPr="00FC1848">
              <w:rPr>
                <w:rFonts w:cstheme="minorHAnsi"/>
                <w:color w:val="202124"/>
                <w:shd w:val="clear" w:color="auto" w:fill="FFFFFF"/>
              </w:rPr>
              <w:t>a description of anything known to a computer.</w:t>
            </w:r>
          </w:p>
        </w:tc>
      </w:tr>
      <w:tr w:rsidR="00F92F4B" w:rsidRPr="00870FCD" w:rsidTr="00F92F4B">
        <w:trPr>
          <w:trHeight w:val="806"/>
        </w:trPr>
        <w:tc>
          <w:tcPr>
            <w:tcW w:w="2685" w:type="dxa"/>
          </w:tcPr>
          <w:p w:rsidR="00BD31C7" w:rsidRDefault="00BD31C7" w:rsidP="00BD31C7">
            <w:pPr>
              <w:tabs>
                <w:tab w:val="left" w:pos="1276"/>
                <w:tab w:val="left" w:pos="2824"/>
              </w:tabs>
            </w:pPr>
            <w:r>
              <w:t xml:space="preserve">program </w:t>
            </w:r>
          </w:p>
          <w:p w:rsidR="00F92F4B" w:rsidRPr="00870FCD" w:rsidRDefault="00F92F4B" w:rsidP="00F92F4B">
            <w:pPr>
              <w:rPr>
                <w:rFonts w:cstheme="minorHAnsi"/>
              </w:rPr>
            </w:pPr>
          </w:p>
        </w:tc>
        <w:tc>
          <w:tcPr>
            <w:tcW w:w="1582" w:type="dxa"/>
          </w:tcPr>
          <w:p w:rsidR="00F92F4B" w:rsidRPr="00870FCD" w:rsidRDefault="00FC1848" w:rsidP="00F92F4B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F92F4B" w:rsidRPr="00FC1848" w:rsidRDefault="00FC1848" w:rsidP="00FC1848">
            <w:pPr>
              <w:spacing w:before="120"/>
              <w:rPr>
                <w:rFonts w:cstheme="minorHAnsi"/>
              </w:rPr>
            </w:pPr>
            <w:r w:rsidRPr="00FC1848">
              <w:rPr>
                <w:rFonts w:cstheme="minorHAnsi"/>
                <w:color w:val="202124"/>
                <w:shd w:val="clear" w:color="auto" w:fill="FFFFFF"/>
              </w:rPr>
              <w:t>a series of coded instructions to control the operation.</w:t>
            </w:r>
          </w:p>
        </w:tc>
      </w:tr>
      <w:tr w:rsidR="00F92F4B" w:rsidRPr="00870FCD" w:rsidTr="00F92F4B">
        <w:trPr>
          <w:trHeight w:val="806"/>
        </w:trPr>
        <w:tc>
          <w:tcPr>
            <w:tcW w:w="2685" w:type="dxa"/>
          </w:tcPr>
          <w:p w:rsidR="00BD31C7" w:rsidRDefault="00BD31C7" w:rsidP="00BD31C7">
            <w:pPr>
              <w:tabs>
                <w:tab w:val="left" w:pos="1276"/>
                <w:tab w:val="left" w:pos="2824"/>
              </w:tabs>
            </w:pPr>
            <w:r>
              <w:t>realistic</w:t>
            </w:r>
          </w:p>
          <w:p w:rsidR="00F92F4B" w:rsidRPr="00870FCD" w:rsidRDefault="00F92F4B" w:rsidP="00F92F4B">
            <w:pPr>
              <w:rPr>
                <w:rFonts w:cstheme="minorHAnsi"/>
              </w:rPr>
            </w:pPr>
          </w:p>
        </w:tc>
        <w:tc>
          <w:tcPr>
            <w:tcW w:w="1582" w:type="dxa"/>
          </w:tcPr>
          <w:p w:rsidR="00F92F4B" w:rsidRPr="00870FCD" w:rsidRDefault="00FC1848" w:rsidP="00F92F4B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adjective</w:t>
            </w:r>
          </w:p>
        </w:tc>
        <w:tc>
          <w:tcPr>
            <w:tcW w:w="6189" w:type="dxa"/>
          </w:tcPr>
          <w:p w:rsidR="00F92F4B" w:rsidRPr="00FC1848" w:rsidRDefault="00FC1848" w:rsidP="00F92F4B">
            <w:pPr>
              <w:spacing w:before="120"/>
              <w:rPr>
                <w:rFonts w:cstheme="minorHAnsi"/>
              </w:rPr>
            </w:pPr>
            <w:r w:rsidRPr="00FC1848">
              <w:rPr>
                <w:rFonts w:cstheme="minorHAnsi"/>
                <w:color w:val="202124"/>
                <w:shd w:val="clear" w:color="auto" w:fill="FFFFFF"/>
              </w:rPr>
              <w:t xml:space="preserve">having or showing a sensible and practical idea of what can be achieved or </w:t>
            </w:r>
            <w:r w:rsidR="00441F81">
              <w:rPr>
                <w:rFonts w:cstheme="minorHAnsi"/>
                <w:color w:val="202124"/>
                <w:shd w:val="clear" w:color="auto" w:fill="FFFFFF"/>
              </w:rPr>
              <w:t>expected</w:t>
            </w:r>
            <w:bookmarkStart w:id="0" w:name="_GoBack"/>
            <w:bookmarkEnd w:id="0"/>
            <w:r w:rsidRPr="00FC1848">
              <w:rPr>
                <w:rFonts w:cstheme="minorHAnsi"/>
                <w:color w:val="202124"/>
                <w:shd w:val="clear" w:color="auto" w:fill="FFFFFF"/>
              </w:rPr>
              <w:t>.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92F4B" w:rsidTr="00F92F4B">
        <w:tc>
          <w:tcPr>
            <w:tcW w:w="10456" w:type="dxa"/>
          </w:tcPr>
          <w:p w:rsidR="00F92F4B" w:rsidRDefault="00F92F4B" w:rsidP="00F92F4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D1A043" wp14:editId="73FDF5F1">
                  <wp:extent cx="1119116" cy="839336"/>
                  <wp:effectExtent l="0" t="0" r="508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640" cy="85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0D102F4" wp14:editId="1D6B33C4">
                  <wp:extent cx="1327974" cy="853700"/>
                  <wp:effectExtent l="0" t="0" r="5715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096" cy="876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4ADBA0D" wp14:editId="07C74205">
                  <wp:extent cx="1214650" cy="840915"/>
                  <wp:effectExtent l="0" t="0" r="508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280" cy="8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23C5D43" wp14:editId="60D28398">
                  <wp:extent cx="1063690" cy="811066"/>
                  <wp:effectExtent l="0" t="0" r="3175" b="825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55" cy="835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2F4B" w:rsidRDefault="00F92F4B" w:rsidP="00F92F4B">
      <w:pPr>
        <w:rPr>
          <w:rFonts w:asciiTheme="majorHAnsi" w:hAnsiTheme="majorHAnsi" w:cstheme="majorHAnsi"/>
          <w:color w:val="000000"/>
          <w:sz w:val="20"/>
          <w:szCs w:val="20"/>
        </w:rPr>
      </w:pPr>
    </w:p>
    <w:p w:rsidR="00BD31C7" w:rsidRDefault="00BD31C7" w:rsidP="00B75A48">
      <w:pPr>
        <w:tabs>
          <w:tab w:val="left" w:pos="1276"/>
          <w:tab w:val="left" w:pos="2824"/>
        </w:tabs>
      </w:pPr>
    </w:p>
    <w:p w:rsidR="00BD31C7" w:rsidRPr="00B75A48" w:rsidRDefault="00BD31C7" w:rsidP="00B75A48">
      <w:pPr>
        <w:tabs>
          <w:tab w:val="left" w:pos="1276"/>
          <w:tab w:val="left" w:pos="2824"/>
        </w:tabs>
      </w:pPr>
    </w:p>
    <w:sectPr w:rsidR="00BD31C7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580" w:rsidRDefault="00353580" w:rsidP="00480C74">
      <w:pPr>
        <w:spacing w:after="0" w:line="240" w:lineRule="auto"/>
      </w:pPr>
      <w:r>
        <w:separator/>
      </w:r>
    </w:p>
  </w:endnote>
  <w:endnote w:type="continuationSeparator" w:id="0">
    <w:p w:rsidR="00353580" w:rsidRDefault="0035358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580" w:rsidRDefault="00353580" w:rsidP="00480C74">
      <w:pPr>
        <w:spacing w:after="0" w:line="240" w:lineRule="auto"/>
      </w:pPr>
      <w:r>
        <w:separator/>
      </w:r>
    </w:p>
  </w:footnote>
  <w:footnote w:type="continuationSeparator" w:id="0">
    <w:p w:rsidR="00353580" w:rsidRDefault="0035358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F88D3F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25B3A"/>
    <w:multiLevelType w:val="hybridMultilevel"/>
    <w:tmpl w:val="24DC858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7010A22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9"/>
  </w:num>
  <w:num w:numId="4">
    <w:abstractNumId w:val="2"/>
  </w:num>
  <w:num w:numId="5">
    <w:abstractNumId w:val="4"/>
  </w:num>
  <w:num w:numId="6">
    <w:abstractNumId w:val="16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10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3"/>
  </w:num>
  <w:num w:numId="17">
    <w:abstractNumId w:val="13"/>
  </w:num>
  <w:num w:numId="18">
    <w:abstractNumId w:val="6"/>
  </w:num>
  <w:num w:numId="19">
    <w:abstractNumId w:val="14"/>
  </w:num>
  <w:num w:numId="20">
    <w:abstractNumId w:val="1"/>
  </w:num>
  <w:num w:numId="21">
    <w:abstractNumId w:val="8"/>
  </w:num>
  <w:num w:numId="22">
    <w:abstractNumId w:val="21"/>
  </w:num>
  <w:num w:numId="23">
    <w:abstractNumId w:val="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4ECE"/>
    <w:rsid w:val="0006054B"/>
    <w:rsid w:val="0007357C"/>
    <w:rsid w:val="000C34F3"/>
    <w:rsid w:val="000C41A9"/>
    <w:rsid w:val="000D2D45"/>
    <w:rsid w:val="001010B4"/>
    <w:rsid w:val="00113FB4"/>
    <w:rsid w:val="0011514D"/>
    <w:rsid w:val="00142162"/>
    <w:rsid w:val="0016375C"/>
    <w:rsid w:val="00170555"/>
    <w:rsid w:val="00170DC3"/>
    <w:rsid w:val="00195FA3"/>
    <w:rsid w:val="001A24C3"/>
    <w:rsid w:val="001D2A67"/>
    <w:rsid w:val="001F2E42"/>
    <w:rsid w:val="002410A5"/>
    <w:rsid w:val="00252BD4"/>
    <w:rsid w:val="00255987"/>
    <w:rsid w:val="00284E48"/>
    <w:rsid w:val="002919E2"/>
    <w:rsid w:val="002D079B"/>
    <w:rsid w:val="002D0CDF"/>
    <w:rsid w:val="00315B36"/>
    <w:rsid w:val="003403E0"/>
    <w:rsid w:val="00353580"/>
    <w:rsid w:val="003D0F04"/>
    <w:rsid w:val="003D4B1D"/>
    <w:rsid w:val="003F40D7"/>
    <w:rsid w:val="0040068E"/>
    <w:rsid w:val="00404506"/>
    <w:rsid w:val="0041071D"/>
    <w:rsid w:val="00427F9D"/>
    <w:rsid w:val="004356CD"/>
    <w:rsid w:val="00441F81"/>
    <w:rsid w:val="00480C74"/>
    <w:rsid w:val="00496D9A"/>
    <w:rsid w:val="004B14CD"/>
    <w:rsid w:val="004B5CA2"/>
    <w:rsid w:val="004B5EBF"/>
    <w:rsid w:val="004F14F3"/>
    <w:rsid w:val="004F2822"/>
    <w:rsid w:val="00505CDD"/>
    <w:rsid w:val="00524A5B"/>
    <w:rsid w:val="005346BD"/>
    <w:rsid w:val="005400DF"/>
    <w:rsid w:val="005540FA"/>
    <w:rsid w:val="00562E27"/>
    <w:rsid w:val="00564EB8"/>
    <w:rsid w:val="0059050D"/>
    <w:rsid w:val="005B5751"/>
    <w:rsid w:val="005C4988"/>
    <w:rsid w:val="00656CDE"/>
    <w:rsid w:val="006632F8"/>
    <w:rsid w:val="00687E07"/>
    <w:rsid w:val="006B7512"/>
    <w:rsid w:val="006C1F68"/>
    <w:rsid w:val="006E6FE6"/>
    <w:rsid w:val="00716020"/>
    <w:rsid w:val="007241EC"/>
    <w:rsid w:val="007450D3"/>
    <w:rsid w:val="00747CC2"/>
    <w:rsid w:val="00756D8B"/>
    <w:rsid w:val="007955D9"/>
    <w:rsid w:val="007F08CB"/>
    <w:rsid w:val="007F3399"/>
    <w:rsid w:val="00813D7A"/>
    <w:rsid w:val="00822447"/>
    <w:rsid w:val="00864629"/>
    <w:rsid w:val="0087360D"/>
    <w:rsid w:val="008825D4"/>
    <w:rsid w:val="008B7051"/>
    <w:rsid w:val="008C23F3"/>
    <w:rsid w:val="008E6463"/>
    <w:rsid w:val="00904868"/>
    <w:rsid w:val="00910EC6"/>
    <w:rsid w:val="0092044A"/>
    <w:rsid w:val="00923417"/>
    <w:rsid w:val="00923AFB"/>
    <w:rsid w:val="009343B4"/>
    <w:rsid w:val="00960F92"/>
    <w:rsid w:val="0096488E"/>
    <w:rsid w:val="00986886"/>
    <w:rsid w:val="009D6687"/>
    <w:rsid w:val="009D785C"/>
    <w:rsid w:val="00A273E9"/>
    <w:rsid w:val="00A430BA"/>
    <w:rsid w:val="00A46E9E"/>
    <w:rsid w:val="00A6753E"/>
    <w:rsid w:val="00A9449B"/>
    <w:rsid w:val="00A95592"/>
    <w:rsid w:val="00AE2E14"/>
    <w:rsid w:val="00B001C8"/>
    <w:rsid w:val="00B00455"/>
    <w:rsid w:val="00B10271"/>
    <w:rsid w:val="00B13734"/>
    <w:rsid w:val="00B25347"/>
    <w:rsid w:val="00B268DC"/>
    <w:rsid w:val="00B51CDA"/>
    <w:rsid w:val="00B75A48"/>
    <w:rsid w:val="00B83744"/>
    <w:rsid w:val="00BA3CD4"/>
    <w:rsid w:val="00BD31C7"/>
    <w:rsid w:val="00BD70D3"/>
    <w:rsid w:val="00C058BB"/>
    <w:rsid w:val="00C14BED"/>
    <w:rsid w:val="00C25B55"/>
    <w:rsid w:val="00C50E85"/>
    <w:rsid w:val="00C54B6F"/>
    <w:rsid w:val="00C65BBC"/>
    <w:rsid w:val="00C84308"/>
    <w:rsid w:val="00CB408A"/>
    <w:rsid w:val="00CF6B42"/>
    <w:rsid w:val="00D11EF2"/>
    <w:rsid w:val="00D14691"/>
    <w:rsid w:val="00D166DA"/>
    <w:rsid w:val="00D257B8"/>
    <w:rsid w:val="00D66AEB"/>
    <w:rsid w:val="00D85ED9"/>
    <w:rsid w:val="00D873ED"/>
    <w:rsid w:val="00DA564B"/>
    <w:rsid w:val="00DB1419"/>
    <w:rsid w:val="00DF2D31"/>
    <w:rsid w:val="00E25982"/>
    <w:rsid w:val="00E41E31"/>
    <w:rsid w:val="00E8380A"/>
    <w:rsid w:val="00E83F5F"/>
    <w:rsid w:val="00E95403"/>
    <w:rsid w:val="00E96F68"/>
    <w:rsid w:val="00EB0868"/>
    <w:rsid w:val="00EB131D"/>
    <w:rsid w:val="00EC0038"/>
    <w:rsid w:val="00F06490"/>
    <w:rsid w:val="00F07B83"/>
    <w:rsid w:val="00F3284B"/>
    <w:rsid w:val="00F46535"/>
    <w:rsid w:val="00F52487"/>
    <w:rsid w:val="00F92F4B"/>
    <w:rsid w:val="00FA5975"/>
    <w:rsid w:val="00FB3D5E"/>
    <w:rsid w:val="00FC01B3"/>
    <w:rsid w:val="00FC1848"/>
    <w:rsid w:val="00FD0736"/>
    <w:rsid w:val="00FD731C"/>
    <w:rsid w:val="00FE0792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19F7F2F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83F5F"/>
    <w:pPr>
      <w:autoSpaceDE w:val="0"/>
      <w:autoSpaceDN w:val="0"/>
      <w:adjustRightInd w:val="0"/>
      <w:spacing w:before="100" w:after="75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1F6BA-6FA7-4DCF-9E96-3784C38F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59</cp:revision>
  <cp:lastPrinted>2022-05-11T09:23:00Z</cp:lastPrinted>
  <dcterms:created xsi:type="dcterms:W3CDTF">2021-05-11T15:29:00Z</dcterms:created>
  <dcterms:modified xsi:type="dcterms:W3CDTF">2024-09-27T14:23:00Z</dcterms:modified>
</cp:coreProperties>
</file>